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CF05" w14:textId="7C66240B" w:rsidR="005A6BA0" w:rsidRPr="00984B3F" w:rsidRDefault="00984B3F" w:rsidP="00984B3F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84B3F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АДМИНИСТРАЦИЯ</w:t>
      </w:r>
    </w:p>
    <w:p w14:paraId="7581A43E" w14:textId="58C2370C" w:rsidR="00984B3F" w:rsidRPr="00984B3F" w:rsidRDefault="00984B3F" w:rsidP="00984B3F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84B3F">
        <w:rPr>
          <w:rFonts w:ascii="Times New Roman" w:hAnsi="Times New Roman" w:cs="Times New Roman"/>
          <w:color w:val="000000"/>
          <w:spacing w:val="5"/>
          <w:sz w:val="28"/>
          <w:szCs w:val="28"/>
        </w:rPr>
        <w:t>КАРТАЛИНСКОГО МУНИЦИПАЛЬНОГО РАЙОНА</w:t>
      </w:r>
    </w:p>
    <w:p w14:paraId="2DC6A8C5" w14:textId="1E09DA44" w:rsidR="00984B3F" w:rsidRDefault="00984B3F" w:rsidP="00984B3F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84B3F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РАСПОРЯЖЕНИЕ</w:t>
      </w:r>
    </w:p>
    <w:p w14:paraId="7B0728D5" w14:textId="77777777" w:rsidR="00984B3F" w:rsidRPr="00984B3F" w:rsidRDefault="00984B3F" w:rsidP="00984B3F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1B64FCEE" w14:textId="15A5F9C5" w:rsidR="00984B3F" w:rsidRPr="00984B3F" w:rsidRDefault="00984B3F" w:rsidP="00984B3F">
      <w:pPr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84B3F">
        <w:rPr>
          <w:rFonts w:ascii="Times New Roman" w:hAnsi="Times New Roman" w:cs="Times New Roman"/>
          <w:color w:val="000000"/>
          <w:spacing w:val="5"/>
          <w:sz w:val="28"/>
          <w:szCs w:val="28"/>
        </w:rPr>
        <w:t>20.01.2025 года № 12-р</w:t>
      </w:r>
    </w:p>
    <w:p w14:paraId="5E2E3B47" w14:textId="77777777" w:rsidR="00CC167F" w:rsidRPr="00984B3F" w:rsidRDefault="005A6BA0" w:rsidP="00984B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84B3F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</w:p>
    <w:p w14:paraId="66D021BE" w14:textId="77777777" w:rsidR="00CE46BB" w:rsidRDefault="00CE46BB" w:rsidP="00DE5E0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12"/>
          <w:szCs w:val="12"/>
        </w:rPr>
      </w:pPr>
    </w:p>
    <w:p w14:paraId="7A5E4F12" w14:textId="7DFCD04D" w:rsidR="00CC167F" w:rsidRDefault="00CC167F" w:rsidP="00CC16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C16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Pr="00CC167F">
        <w:rPr>
          <w:rFonts w:ascii="Times New Roman" w:hAnsi="Times New Roman" w:cs="Times New Roman"/>
          <w:color w:val="000000"/>
          <w:spacing w:val="5"/>
          <w:sz w:val="28"/>
          <w:szCs w:val="28"/>
        </w:rPr>
        <w:t>внесении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CC16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Pr="00CC167F">
        <w:rPr>
          <w:rFonts w:ascii="Times New Roman" w:hAnsi="Times New Roman" w:cs="Times New Roman"/>
          <w:color w:val="000000"/>
          <w:spacing w:val="5"/>
          <w:sz w:val="28"/>
          <w:szCs w:val="28"/>
        </w:rPr>
        <w:t>изменений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710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CC16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CC167F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</w:p>
    <w:p w14:paraId="06F23485" w14:textId="00F71EE8" w:rsidR="00CC167F" w:rsidRDefault="00CC167F" w:rsidP="00CC16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C167F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распоряжение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="006F710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администрации</w:t>
      </w:r>
    </w:p>
    <w:p w14:paraId="2CD63620" w14:textId="40BE369E" w:rsidR="00CC167F" w:rsidRDefault="00CC167F" w:rsidP="00CC16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Карталинского     муниципального</w:t>
      </w:r>
    </w:p>
    <w:p w14:paraId="3007ED8A" w14:textId="4CF28A8C" w:rsidR="00CC167F" w:rsidRDefault="00CC167F" w:rsidP="00CC16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района от 20.12.2024 года № 912-р</w:t>
      </w:r>
      <w:r w:rsidRPr="00CC16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14:paraId="0FB9E9BD" w14:textId="77777777" w:rsidR="00CC167F" w:rsidRPr="00CC167F" w:rsidRDefault="00CC167F" w:rsidP="00CC16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02104D41" w14:textId="77777777" w:rsidR="00AD2644" w:rsidRDefault="00AD2644" w:rsidP="00CC16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0"/>
          <w:szCs w:val="20"/>
        </w:rPr>
      </w:pPr>
    </w:p>
    <w:p w14:paraId="7A483BEC" w14:textId="6F3291CD" w:rsidR="005A6BA0" w:rsidRPr="00CC167F" w:rsidRDefault="005A6BA0" w:rsidP="00CC16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C16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связи с кадровыми изменениями, </w:t>
      </w:r>
    </w:p>
    <w:p w14:paraId="0DEF7D03" w14:textId="5C19A261" w:rsidR="005A6BA0" w:rsidRPr="00CC167F" w:rsidRDefault="00CC167F" w:rsidP="00CC16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2AB5" w:rsidRPr="00CC167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637A" w:rsidRPr="00CC167F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Карталинского муниципального      района </w:t>
      </w:r>
      <w:r w:rsidR="001906D5" w:rsidRPr="00CC167F">
        <w:rPr>
          <w:rFonts w:ascii="Times New Roman" w:hAnsi="Times New Roman" w:cs="Times New Roman"/>
          <w:sz w:val="28"/>
          <w:szCs w:val="28"/>
        </w:rPr>
        <w:t xml:space="preserve"> </w:t>
      </w:r>
      <w:r w:rsidR="001C6BEC" w:rsidRPr="00CC167F">
        <w:rPr>
          <w:rFonts w:ascii="Times New Roman" w:hAnsi="Times New Roman" w:cs="Times New Roman"/>
          <w:sz w:val="28"/>
          <w:szCs w:val="28"/>
        </w:rPr>
        <w:t>от 20.12.2024</w:t>
      </w:r>
      <w:r w:rsidR="0031637A" w:rsidRPr="00CC167F">
        <w:rPr>
          <w:rFonts w:ascii="Times New Roman" w:hAnsi="Times New Roman" w:cs="Times New Roman"/>
          <w:sz w:val="28"/>
          <w:szCs w:val="28"/>
        </w:rPr>
        <w:t xml:space="preserve"> </w:t>
      </w:r>
      <w:r w:rsidR="001906D5" w:rsidRPr="00CC167F">
        <w:rPr>
          <w:rFonts w:ascii="Times New Roman" w:hAnsi="Times New Roman" w:cs="Times New Roman"/>
          <w:sz w:val="28"/>
          <w:szCs w:val="28"/>
        </w:rPr>
        <w:t xml:space="preserve"> </w:t>
      </w:r>
      <w:r w:rsidR="0031637A" w:rsidRPr="00CC167F">
        <w:rPr>
          <w:rFonts w:ascii="Times New Roman" w:hAnsi="Times New Roman" w:cs="Times New Roman"/>
          <w:sz w:val="28"/>
          <w:szCs w:val="28"/>
        </w:rPr>
        <w:t xml:space="preserve">года </w:t>
      </w:r>
      <w:r w:rsidR="0001513E" w:rsidRPr="00CC167F">
        <w:rPr>
          <w:rFonts w:ascii="Times New Roman" w:hAnsi="Times New Roman" w:cs="Times New Roman"/>
          <w:sz w:val="28"/>
          <w:szCs w:val="28"/>
        </w:rPr>
        <w:t>№ 912-р</w:t>
      </w:r>
      <w:r w:rsidR="0031637A" w:rsidRPr="00CC167F">
        <w:rPr>
          <w:rFonts w:ascii="Times New Roman" w:hAnsi="Times New Roman" w:cs="Times New Roman"/>
          <w:sz w:val="28"/>
          <w:szCs w:val="28"/>
        </w:rPr>
        <w:t xml:space="preserve"> </w:t>
      </w:r>
      <w:r w:rsidR="0001513E" w:rsidRPr="00CC167F">
        <w:rPr>
          <w:rFonts w:ascii="Times New Roman" w:hAnsi="Times New Roman" w:cs="Times New Roman"/>
          <w:sz w:val="28"/>
          <w:szCs w:val="28"/>
        </w:rPr>
        <w:t>«</w:t>
      </w:r>
      <w:r w:rsidR="008D5D46" w:rsidRPr="00CC167F">
        <w:rPr>
          <w:rFonts w:ascii="Times New Roman" w:hAnsi="Times New Roman" w:cs="Times New Roman"/>
          <w:sz w:val="28"/>
          <w:szCs w:val="28"/>
        </w:rPr>
        <w:t>О проведении первоначальной постановки на воинский учет граждан, родившихся в</w:t>
      </w:r>
      <w:r w:rsidR="00211072">
        <w:rPr>
          <w:rFonts w:ascii="Times New Roman" w:hAnsi="Times New Roman" w:cs="Times New Roman"/>
          <w:sz w:val="28"/>
          <w:szCs w:val="28"/>
        </w:rPr>
        <w:t xml:space="preserve">      </w:t>
      </w:r>
      <w:r w:rsidR="008D5D46" w:rsidRPr="00CC167F">
        <w:rPr>
          <w:rFonts w:ascii="Times New Roman" w:hAnsi="Times New Roman" w:cs="Times New Roman"/>
          <w:sz w:val="28"/>
          <w:szCs w:val="28"/>
        </w:rPr>
        <w:t xml:space="preserve"> 2008 году и старших возрастов, не состоящих, но обязанных</w:t>
      </w:r>
      <w:r w:rsidR="00CD4394" w:rsidRPr="00CC167F">
        <w:rPr>
          <w:rFonts w:ascii="Times New Roman" w:hAnsi="Times New Roman" w:cs="Times New Roman"/>
          <w:sz w:val="28"/>
          <w:szCs w:val="28"/>
        </w:rPr>
        <w:t xml:space="preserve"> </w:t>
      </w:r>
      <w:r w:rsidR="008D5D46" w:rsidRPr="00CC167F">
        <w:rPr>
          <w:rFonts w:ascii="Times New Roman" w:hAnsi="Times New Roman" w:cs="Times New Roman"/>
          <w:sz w:val="28"/>
          <w:szCs w:val="28"/>
        </w:rPr>
        <w:t>состоять на воинском учете</w:t>
      </w:r>
      <w:r w:rsidR="0001513E" w:rsidRPr="00CC167F">
        <w:rPr>
          <w:rFonts w:ascii="Times New Roman" w:hAnsi="Times New Roman" w:cs="Times New Roman"/>
          <w:sz w:val="28"/>
          <w:szCs w:val="28"/>
        </w:rPr>
        <w:t>»</w:t>
      </w:r>
      <w:r w:rsidR="0031637A" w:rsidRPr="00CC167F">
        <w:rPr>
          <w:rFonts w:ascii="Times New Roman" w:hAnsi="Times New Roman" w:cs="Times New Roman"/>
          <w:sz w:val="28"/>
          <w:szCs w:val="28"/>
        </w:rPr>
        <w:t xml:space="preserve">  следующие изменения: </w:t>
      </w:r>
    </w:p>
    <w:p w14:paraId="07276B4F" w14:textId="77777777" w:rsidR="00627D93" w:rsidRDefault="00CC167F" w:rsidP="00876CC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D4394" w:rsidRPr="00CC167F">
        <w:rPr>
          <w:rFonts w:ascii="Times New Roman" w:hAnsi="Times New Roman" w:cs="Times New Roman"/>
          <w:sz w:val="28"/>
          <w:szCs w:val="28"/>
        </w:rPr>
        <w:t>в основно</w:t>
      </w:r>
      <w:r w:rsidR="008D6B64" w:rsidRPr="00CC167F">
        <w:rPr>
          <w:rFonts w:ascii="Times New Roman" w:hAnsi="Times New Roman" w:cs="Times New Roman"/>
          <w:sz w:val="28"/>
          <w:szCs w:val="28"/>
        </w:rPr>
        <w:t>й</w:t>
      </w:r>
      <w:r w:rsidR="00CD4394" w:rsidRPr="00CC167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D6B64" w:rsidRPr="00CC167F">
        <w:rPr>
          <w:rFonts w:ascii="Times New Roman" w:hAnsi="Times New Roman" w:cs="Times New Roman"/>
          <w:sz w:val="28"/>
          <w:szCs w:val="28"/>
        </w:rPr>
        <w:t xml:space="preserve"> </w:t>
      </w:r>
      <w:r w:rsidR="00CD4394" w:rsidRPr="00CC16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8344447"/>
      <w:r w:rsidR="00CD4394" w:rsidRPr="00CC167F">
        <w:rPr>
          <w:rFonts w:ascii="Times New Roman" w:hAnsi="Times New Roman" w:cs="Times New Roman"/>
          <w:sz w:val="28"/>
          <w:szCs w:val="28"/>
        </w:rPr>
        <w:t>комиссии по первоначальной постановке граждан на воинский учет</w:t>
      </w:r>
      <w:bookmarkEnd w:id="0"/>
      <w:r w:rsidR="00CD4394" w:rsidRPr="00CC167F">
        <w:rPr>
          <w:rFonts w:ascii="Times New Roman" w:hAnsi="Times New Roman" w:cs="Times New Roman"/>
          <w:sz w:val="28"/>
          <w:szCs w:val="28"/>
        </w:rPr>
        <w:t xml:space="preserve"> включить</w:t>
      </w:r>
      <w:r w:rsidR="008D6B64" w:rsidRPr="00CC167F">
        <w:rPr>
          <w:rFonts w:ascii="Times New Roman" w:hAnsi="Times New Roman" w:cs="Times New Roman"/>
          <w:sz w:val="28"/>
          <w:szCs w:val="28"/>
        </w:rPr>
        <w:t xml:space="preserve"> следующих лиц:</w:t>
      </w:r>
      <w:r w:rsidR="00CD4394" w:rsidRPr="00CC167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6343"/>
      </w:tblGrid>
      <w:tr w:rsidR="00627D93" w14:paraId="0C878FE2" w14:textId="77777777" w:rsidTr="00DE5E07">
        <w:tc>
          <w:tcPr>
            <w:tcW w:w="2802" w:type="dxa"/>
          </w:tcPr>
          <w:p w14:paraId="16428F82" w14:textId="448BB291" w:rsidR="00627D93" w:rsidRDefault="00876CC3" w:rsidP="00CC1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27D93">
              <w:rPr>
                <w:rFonts w:ascii="Times New Roman" w:hAnsi="Times New Roman" w:cs="Times New Roman"/>
                <w:sz w:val="28"/>
                <w:szCs w:val="28"/>
              </w:rPr>
              <w:t>Калкатаев С.Е.</w:t>
            </w:r>
          </w:p>
        </w:tc>
        <w:tc>
          <w:tcPr>
            <w:tcW w:w="425" w:type="dxa"/>
          </w:tcPr>
          <w:p w14:paraId="12883051" w14:textId="5F7F5616" w:rsidR="00627D93" w:rsidRDefault="00627D93" w:rsidP="00CC1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14:paraId="0DB24ED9" w14:textId="51577469" w:rsidR="00627D93" w:rsidRDefault="00627D93" w:rsidP="00CC1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B9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невролог частного учреждения здравоохранения «Клиническая больница РЖД</w:t>
            </w:r>
            <w:r w:rsidR="00B90FC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медицина» города Челябинск» (по согласованию)</w:t>
            </w:r>
          </w:p>
        </w:tc>
      </w:tr>
      <w:tr w:rsidR="00627D93" w14:paraId="49D2F0F1" w14:textId="77777777" w:rsidTr="00DE5E07">
        <w:tc>
          <w:tcPr>
            <w:tcW w:w="2802" w:type="dxa"/>
          </w:tcPr>
          <w:p w14:paraId="47A79BA8" w14:textId="3E4E4F60" w:rsidR="00627D93" w:rsidRDefault="00876CC3" w:rsidP="00876CC3">
            <w:pPr>
              <w:tabs>
                <w:tab w:val="left" w:pos="0"/>
                <w:tab w:val="left" w:pos="7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27D93">
              <w:rPr>
                <w:rFonts w:ascii="Times New Roman" w:hAnsi="Times New Roman" w:cs="Times New Roman"/>
                <w:sz w:val="28"/>
                <w:szCs w:val="28"/>
              </w:rPr>
              <w:t>Андрощук В.А.</w:t>
            </w:r>
          </w:p>
        </w:tc>
        <w:tc>
          <w:tcPr>
            <w:tcW w:w="425" w:type="dxa"/>
          </w:tcPr>
          <w:p w14:paraId="040B4B9C" w14:textId="5A6073C4" w:rsidR="00627D93" w:rsidRDefault="00627D93" w:rsidP="00CC1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14:paraId="40604F67" w14:textId="0E2E72FB" w:rsidR="00627D93" w:rsidRDefault="00627D93" w:rsidP="00CC1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B90F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 частного учреждения здравоохранения «Клиническая больница «РЖД</w:t>
            </w:r>
            <w:r w:rsidR="00B90FC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медицина» города Челябинск» (по согласованию)</w:t>
            </w:r>
            <w:r w:rsidR="00B90F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ED3A2D2" w14:textId="6A6EFBF9" w:rsidR="00CD4394" w:rsidRPr="00CC167F" w:rsidRDefault="00CC167F" w:rsidP="00B90FC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633AF" w:rsidRPr="00CC167F">
        <w:rPr>
          <w:rFonts w:ascii="Times New Roman" w:hAnsi="Times New Roman" w:cs="Times New Roman"/>
          <w:sz w:val="28"/>
          <w:szCs w:val="28"/>
        </w:rPr>
        <w:t>исключить из основного состава Ефремову Е.А.,   Казакова А.К.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B4A022" w14:textId="40637049" w:rsidR="005633AF" w:rsidRDefault="00CC167F" w:rsidP="00CC16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633AF" w:rsidRPr="00CC167F">
        <w:rPr>
          <w:rFonts w:ascii="Times New Roman" w:hAnsi="Times New Roman" w:cs="Times New Roman"/>
          <w:sz w:val="28"/>
          <w:szCs w:val="28"/>
        </w:rPr>
        <w:t>в резервн</w:t>
      </w:r>
      <w:r w:rsidR="008D6B64" w:rsidRPr="00CC167F">
        <w:rPr>
          <w:rFonts w:ascii="Times New Roman" w:hAnsi="Times New Roman" w:cs="Times New Roman"/>
          <w:sz w:val="28"/>
          <w:szCs w:val="28"/>
        </w:rPr>
        <w:t>ый</w:t>
      </w:r>
      <w:r w:rsidR="005633AF" w:rsidRPr="00CC167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D6B64" w:rsidRPr="00CC167F">
        <w:rPr>
          <w:rFonts w:ascii="Times New Roman" w:hAnsi="Times New Roman" w:cs="Times New Roman"/>
          <w:sz w:val="28"/>
          <w:szCs w:val="28"/>
        </w:rPr>
        <w:t xml:space="preserve"> </w:t>
      </w:r>
      <w:r w:rsidR="005633AF" w:rsidRPr="00CC167F">
        <w:rPr>
          <w:rFonts w:ascii="Times New Roman" w:hAnsi="Times New Roman" w:cs="Times New Roman"/>
          <w:sz w:val="28"/>
          <w:szCs w:val="28"/>
        </w:rPr>
        <w:t>комиссии по первоначальной постановке граждан на воинский учет</w:t>
      </w:r>
      <w:r w:rsidR="00CE16A1" w:rsidRPr="00CC167F">
        <w:rPr>
          <w:rFonts w:ascii="Times New Roman" w:hAnsi="Times New Roman" w:cs="Times New Roman"/>
          <w:sz w:val="28"/>
          <w:szCs w:val="28"/>
        </w:rPr>
        <w:t xml:space="preserve"> </w:t>
      </w:r>
      <w:r w:rsidR="008D6B64" w:rsidRPr="00CC167F">
        <w:rPr>
          <w:rFonts w:ascii="Times New Roman" w:hAnsi="Times New Roman" w:cs="Times New Roman"/>
          <w:sz w:val="28"/>
          <w:szCs w:val="28"/>
        </w:rPr>
        <w:t>включить следующих лиц</w:t>
      </w:r>
      <w:r w:rsidR="005633AF" w:rsidRPr="00CC167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432"/>
        <w:gridCol w:w="6343"/>
      </w:tblGrid>
      <w:tr w:rsidR="00B90FCF" w14:paraId="6C7EF6D2" w14:textId="77777777" w:rsidTr="00DE5E07">
        <w:tc>
          <w:tcPr>
            <w:tcW w:w="2795" w:type="dxa"/>
          </w:tcPr>
          <w:p w14:paraId="5CB329CD" w14:textId="20306CAB" w:rsidR="00B90FCF" w:rsidRDefault="00876CC3" w:rsidP="001C0D6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0FCF">
              <w:rPr>
                <w:rFonts w:ascii="Times New Roman" w:hAnsi="Times New Roman" w:cs="Times New Roman"/>
                <w:sz w:val="28"/>
                <w:szCs w:val="28"/>
              </w:rPr>
              <w:t>Ефремова Е.А.</w:t>
            </w:r>
          </w:p>
        </w:tc>
        <w:tc>
          <w:tcPr>
            <w:tcW w:w="432" w:type="dxa"/>
          </w:tcPr>
          <w:p w14:paraId="60578FE3" w14:textId="77777777" w:rsidR="00B90FCF" w:rsidRDefault="00B90FCF" w:rsidP="001C0D6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14:paraId="1A37DF51" w14:textId="7BA54177" w:rsidR="00B90FCF" w:rsidRDefault="00B90FCF" w:rsidP="001C0D6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- невропатолог Государственного бюджетного учреждения здравоохранения «Районная больница г. Карталы» (по согласованию)</w:t>
            </w:r>
          </w:p>
        </w:tc>
      </w:tr>
      <w:tr w:rsidR="00B90FCF" w14:paraId="1474E1B9" w14:textId="77777777" w:rsidTr="00DE5E07">
        <w:tc>
          <w:tcPr>
            <w:tcW w:w="2795" w:type="dxa"/>
          </w:tcPr>
          <w:p w14:paraId="5DCFD2AB" w14:textId="7CC5B13C" w:rsidR="00B90FCF" w:rsidRDefault="00876CC3" w:rsidP="00876CC3">
            <w:pPr>
              <w:tabs>
                <w:tab w:val="left" w:pos="0"/>
                <w:tab w:val="left" w:pos="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0FCF">
              <w:rPr>
                <w:rFonts w:ascii="Times New Roman" w:hAnsi="Times New Roman" w:cs="Times New Roman"/>
                <w:sz w:val="28"/>
                <w:szCs w:val="28"/>
              </w:rPr>
              <w:t>Титов Ю.А.</w:t>
            </w:r>
          </w:p>
        </w:tc>
        <w:tc>
          <w:tcPr>
            <w:tcW w:w="432" w:type="dxa"/>
          </w:tcPr>
          <w:p w14:paraId="08D1D80B" w14:textId="77777777" w:rsidR="00B90FCF" w:rsidRDefault="00B90FCF" w:rsidP="001C0D6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14:paraId="7559E360" w14:textId="43F4473B" w:rsidR="00B90FCF" w:rsidRDefault="00B90FCF" w:rsidP="001C0D6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 - хирург частного учреждения здравоохранения «Клиническая больница «РЖД </w:t>
            </w:r>
            <w:r w:rsidR="00876C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медицина» города Челябинск» (по согласованию);</w:t>
            </w:r>
          </w:p>
        </w:tc>
      </w:tr>
    </w:tbl>
    <w:p w14:paraId="350DBE20" w14:textId="6B43A744" w:rsidR="00B90FCF" w:rsidRDefault="00B90FCF" w:rsidP="00CC16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FBB11" w14:textId="70F1535B" w:rsidR="00407B49" w:rsidRDefault="00CC167F" w:rsidP="00CC16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07B49" w:rsidRPr="00CC167F">
        <w:rPr>
          <w:rFonts w:ascii="Times New Roman" w:hAnsi="Times New Roman" w:cs="Times New Roman"/>
          <w:sz w:val="28"/>
          <w:szCs w:val="28"/>
        </w:rPr>
        <w:t xml:space="preserve">исключить из резервного состава Калкатаева С.Е., </w:t>
      </w:r>
      <w:r w:rsidR="00B079B0" w:rsidRPr="00CC167F">
        <w:rPr>
          <w:rFonts w:ascii="Times New Roman" w:hAnsi="Times New Roman" w:cs="Times New Roman"/>
          <w:sz w:val="28"/>
          <w:szCs w:val="28"/>
        </w:rPr>
        <w:t>Мамбетов Ж.С.</w:t>
      </w:r>
    </w:p>
    <w:p w14:paraId="14BAE15B" w14:textId="1688F5EF" w:rsidR="001906D5" w:rsidRPr="00CC167F" w:rsidRDefault="00CC167F" w:rsidP="00CC167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06D5" w:rsidRPr="00CC167F">
        <w:rPr>
          <w:rFonts w:ascii="Times New Roman" w:hAnsi="Times New Roman" w:cs="Times New Roman"/>
          <w:sz w:val="28"/>
          <w:szCs w:val="28"/>
        </w:rPr>
        <w:t xml:space="preserve">Настоящее      распоряжение     разместить    на     официальном сайте </w:t>
      </w:r>
    </w:p>
    <w:p w14:paraId="6064187A" w14:textId="235C10C7" w:rsidR="001906D5" w:rsidRPr="00CC167F" w:rsidRDefault="001906D5" w:rsidP="00CC167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167F">
        <w:rPr>
          <w:rFonts w:ascii="Times New Roman" w:hAnsi="Times New Roman" w:cs="Times New Roman"/>
          <w:sz w:val="28"/>
          <w:szCs w:val="28"/>
        </w:rPr>
        <w:t>администрации Карт</w:t>
      </w:r>
      <w:r w:rsidR="00CA2EE8" w:rsidRPr="00CC167F">
        <w:rPr>
          <w:rFonts w:ascii="Times New Roman" w:hAnsi="Times New Roman" w:cs="Times New Roman"/>
          <w:sz w:val="28"/>
          <w:szCs w:val="28"/>
        </w:rPr>
        <w:t>алинского муниципального района.</w:t>
      </w:r>
    </w:p>
    <w:p w14:paraId="7B0BF7E7" w14:textId="2A882748" w:rsidR="00CA2EE8" w:rsidRDefault="00CC167F" w:rsidP="00CC167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2EE8" w:rsidRPr="00CC167F">
        <w:rPr>
          <w:rFonts w:ascii="Times New Roman" w:hAnsi="Times New Roman" w:cs="Times New Roman"/>
          <w:sz w:val="28"/>
          <w:szCs w:val="28"/>
        </w:rPr>
        <w:t xml:space="preserve">Контроль  за исполнением </w:t>
      </w:r>
      <w:r w:rsidR="00707449" w:rsidRPr="00CC167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A2EE8" w:rsidRPr="00CC167F">
        <w:rPr>
          <w:rFonts w:ascii="Times New Roman" w:hAnsi="Times New Roman" w:cs="Times New Roman"/>
          <w:sz w:val="28"/>
          <w:szCs w:val="28"/>
        </w:rPr>
        <w:t xml:space="preserve"> распоряжения возложить на первого   заместителя  главы  Карталинского  муниципального   района</w:t>
      </w:r>
      <w:r w:rsidR="00707449" w:rsidRPr="00CC167F">
        <w:rPr>
          <w:rFonts w:ascii="Times New Roman" w:hAnsi="Times New Roman" w:cs="Times New Roman"/>
          <w:sz w:val="28"/>
          <w:szCs w:val="28"/>
        </w:rPr>
        <w:t xml:space="preserve"> Куличкова А.И.</w:t>
      </w:r>
    </w:p>
    <w:p w14:paraId="4457AEA0" w14:textId="77777777" w:rsidR="00CC167F" w:rsidRPr="00CC167F" w:rsidRDefault="00CC167F" w:rsidP="00CC167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2FF9A" w14:textId="1C42D55A" w:rsidR="00707449" w:rsidRPr="00CC167F" w:rsidRDefault="00707449" w:rsidP="00CC167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167F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4AFF8BC7" w14:textId="3D1BCD71" w:rsidR="00707449" w:rsidRPr="00CC167F" w:rsidRDefault="00707449" w:rsidP="00CC167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167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C167F">
        <w:rPr>
          <w:rFonts w:ascii="Times New Roman" w:hAnsi="Times New Roman" w:cs="Times New Roman"/>
          <w:sz w:val="28"/>
          <w:szCs w:val="28"/>
        </w:rPr>
        <w:tab/>
      </w:r>
      <w:r w:rsidRPr="00CC167F">
        <w:rPr>
          <w:rFonts w:ascii="Times New Roman" w:hAnsi="Times New Roman" w:cs="Times New Roman"/>
          <w:sz w:val="28"/>
          <w:szCs w:val="28"/>
        </w:rPr>
        <w:tab/>
      </w:r>
      <w:r w:rsidRPr="00CC167F">
        <w:rPr>
          <w:rFonts w:ascii="Times New Roman" w:hAnsi="Times New Roman" w:cs="Times New Roman"/>
          <w:sz w:val="28"/>
          <w:szCs w:val="28"/>
        </w:rPr>
        <w:tab/>
      </w:r>
      <w:r w:rsidRPr="00CC167F">
        <w:rPr>
          <w:rFonts w:ascii="Times New Roman" w:hAnsi="Times New Roman" w:cs="Times New Roman"/>
          <w:sz w:val="28"/>
          <w:szCs w:val="28"/>
        </w:rPr>
        <w:tab/>
      </w:r>
      <w:r w:rsidRPr="00CC167F">
        <w:rPr>
          <w:rFonts w:ascii="Times New Roman" w:hAnsi="Times New Roman" w:cs="Times New Roman"/>
          <w:sz w:val="28"/>
          <w:szCs w:val="28"/>
        </w:rPr>
        <w:tab/>
      </w:r>
      <w:r w:rsidRPr="00CC167F">
        <w:rPr>
          <w:rFonts w:ascii="Times New Roman" w:hAnsi="Times New Roman" w:cs="Times New Roman"/>
          <w:sz w:val="28"/>
          <w:szCs w:val="28"/>
        </w:rPr>
        <w:tab/>
      </w:r>
      <w:r w:rsidRPr="00CC167F">
        <w:rPr>
          <w:rFonts w:ascii="Times New Roman" w:hAnsi="Times New Roman" w:cs="Times New Roman"/>
          <w:sz w:val="28"/>
          <w:szCs w:val="28"/>
        </w:rPr>
        <w:tab/>
      </w:r>
      <w:r w:rsidR="00464D2C">
        <w:rPr>
          <w:rFonts w:ascii="Times New Roman" w:hAnsi="Times New Roman" w:cs="Times New Roman"/>
          <w:sz w:val="28"/>
          <w:szCs w:val="28"/>
        </w:rPr>
        <w:t xml:space="preserve"> </w:t>
      </w:r>
      <w:r w:rsidRPr="00CC167F">
        <w:rPr>
          <w:rFonts w:ascii="Times New Roman" w:hAnsi="Times New Roman" w:cs="Times New Roman"/>
          <w:sz w:val="28"/>
          <w:szCs w:val="28"/>
        </w:rPr>
        <w:t>А.Г. Вдовин</w:t>
      </w:r>
    </w:p>
    <w:p w14:paraId="39E60D8B" w14:textId="3EF209EB" w:rsidR="00707449" w:rsidRPr="00CC167F" w:rsidRDefault="00707449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353F6" w14:textId="7168EB2B" w:rsidR="00CC167F" w:rsidRP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2B28D" w14:textId="2558B4A6" w:rsidR="00CC167F" w:rsidRP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70D95" w14:textId="2A70FFB2" w:rsidR="00CC167F" w:rsidRP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E1F16" w14:textId="54CB7D83" w:rsidR="00CC167F" w:rsidRP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AE15C" w14:textId="59C446EF" w:rsidR="00CC167F" w:rsidRP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227B9" w14:textId="541AC96F" w:rsidR="00CC167F" w:rsidRP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E9060" w14:textId="1DE57FAE" w:rsidR="00CC167F" w:rsidRP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FF0A9" w14:textId="63A02A95" w:rsidR="00CC167F" w:rsidRP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E6FE5" w14:textId="7D676EE4" w:rsidR="00CC167F" w:rsidRP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624B5" w14:textId="72D3162D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6A553" w14:textId="4501270F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45658" w14:textId="50B15D63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87CA0" w14:textId="40B1E1EA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4950B" w14:textId="134681F8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4B8B4" w14:textId="515E7EF2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8F48A" w14:textId="710A17D0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083EB" w14:textId="6511A3DD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838CA" w14:textId="4C377F9D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788F9" w14:textId="6FBE7140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B9850" w14:textId="6FDF1CD6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22D9C" w14:textId="1A7C9ADB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D8D97" w14:textId="6F3D9F03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A2908" w14:textId="62D4E3F5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A15DB" w14:textId="7B6542F4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68705" w14:textId="3936B8BD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9F01F" w14:textId="2C5D975A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4131E" w14:textId="6EDE1AF2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CA6D4" w14:textId="35590907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C2E9B" w14:textId="5554BAB6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BC01E" w14:textId="42561D3C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C5492" w14:textId="7A3553B4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92B88" w14:textId="2867E616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2A033" w14:textId="5AF8A5EF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2A0C3" w14:textId="4FDE11A3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767EB" w14:textId="553A63B5" w:rsidR="00CC167F" w:rsidRDefault="00CC167F" w:rsidP="00CC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167F" w:rsidSect="00984B3F">
      <w:headerReference w:type="default" r:id="rId7"/>
      <w:pgSz w:w="11906" w:h="16838"/>
      <w:pgMar w:top="113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EFE27" w14:textId="77777777" w:rsidR="00085D8D" w:rsidRDefault="00085D8D" w:rsidP="00CC167F">
      <w:pPr>
        <w:spacing w:after="0" w:line="240" w:lineRule="auto"/>
      </w:pPr>
      <w:r>
        <w:separator/>
      </w:r>
    </w:p>
  </w:endnote>
  <w:endnote w:type="continuationSeparator" w:id="0">
    <w:p w14:paraId="09338102" w14:textId="77777777" w:rsidR="00085D8D" w:rsidRDefault="00085D8D" w:rsidP="00CC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EF261" w14:textId="77777777" w:rsidR="00085D8D" w:rsidRDefault="00085D8D" w:rsidP="00CC167F">
      <w:pPr>
        <w:spacing w:after="0" w:line="240" w:lineRule="auto"/>
      </w:pPr>
      <w:r>
        <w:separator/>
      </w:r>
    </w:p>
  </w:footnote>
  <w:footnote w:type="continuationSeparator" w:id="0">
    <w:p w14:paraId="52D2C7D0" w14:textId="77777777" w:rsidR="00085D8D" w:rsidRDefault="00085D8D" w:rsidP="00CC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4094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0E0505" w14:textId="2FE95964" w:rsidR="00CC167F" w:rsidRPr="00CC167F" w:rsidRDefault="00CC167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16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16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16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C167F">
          <w:rPr>
            <w:rFonts w:ascii="Times New Roman" w:hAnsi="Times New Roman" w:cs="Times New Roman"/>
            <w:sz w:val="28"/>
            <w:szCs w:val="28"/>
          </w:rPr>
          <w:t>2</w:t>
        </w:r>
        <w:r w:rsidRPr="00CC16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55D40"/>
    <w:multiLevelType w:val="hybridMultilevel"/>
    <w:tmpl w:val="90B871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0C5F"/>
    <w:multiLevelType w:val="hybridMultilevel"/>
    <w:tmpl w:val="E3C221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AC0C47"/>
    <w:multiLevelType w:val="hybridMultilevel"/>
    <w:tmpl w:val="15D63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AEE"/>
    <w:rsid w:val="00011C15"/>
    <w:rsid w:val="0001513E"/>
    <w:rsid w:val="000270F9"/>
    <w:rsid w:val="00085D8D"/>
    <w:rsid w:val="00142AB5"/>
    <w:rsid w:val="00167494"/>
    <w:rsid w:val="001906D5"/>
    <w:rsid w:val="001A69DA"/>
    <w:rsid w:val="001C6BEC"/>
    <w:rsid w:val="00211072"/>
    <w:rsid w:val="0031637A"/>
    <w:rsid w:val="00407B49"/>
    <w:rsid w:val="00464D2C"/>
    <w:rsid w:val="00480478"/>
    <w:rsid w:val="005633AF"/>
    <w:rsid w:val="005A6BA0"/>
    <w:rsid w:val="005D5FC5"/>
    <w:rsid w:val="00627D93"/>
    <w:rsid w:val="00677D7B"/>
    <w:rsid w:val="006F710A"/>
    <w:rsid w:val="00707449"/>
    <w:rsid w:val="00782AEE"/>
    <w:rsid w:val="0079031C"/>
    <w:rsid w:val="007F5078"/>
    <w:rsid w:val="00820D2C"/>
    <w:rsid w:val="00850F78"/>
    <w:rsid w:val="00876CC3"/>
    <w:rsid w:val="008D5D46"/>
    <w:rsid w:val="008D6B64"/>
    <w:rsid w:val="0092089B"/>
    <w:rsid w:val="009242E4"/>
    <w:rsid w:val="00984B3F"/>
    <w:rsid w:val="009D799D"/>
    <w:rsid w:val="00A10B50"/>
    <w:rsid w:val="00A1319B"/>
    <w:rsid w:val="00A56656"/>
    <w:rsid w:val="00AD2644"/>
    <w:rsid w:val="00B079B0"/>
    <w:rsid w:val="00B4371C"/>
    <w:rsid w:val="00B609F7"/>
    <w:rsid w:val="00B90FCF"/>
    <w:rsid w:val="00C3174D"/>
    <w:rsid w:val="00CA2EE8"/>
    <w:rsid w:val="00CC167F"/>
    <w:rsid w:val="00CD4394"/>
    <w:rsid w:val="00CD448E"/>
    <w:rsid w:val="00CE16A1"/>
    <w:rsid w:val="00CE46BB"/>
    <w:rsid w:val="00CF5ABB"/>
    <w:rsid w:val="00DE5E07"/>
    <w:rsid w:val="00E36BB9"/>
    <w:rsid w:val="00F26EE0"/>
    <w:rsid w:val="00FE1DC6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B6AD"/>
  <w15:docId w15:val="{0615ECB7-D856-4EC4-95A6-5BAFA8A2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67F"/>
  </w:style>
  <w:style w:type="paragraph" w:styleId="a6">
    <w:name w:val="footer"/>
    <w:basedOn w:val="a"/>
    <w:link w:val="a7"/>
    <w:uiPriority w:val="99"/>
    <w:unhideWhenUsed/>
    <w:rsid w:val="00CC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67F"/>
  </w:style>
  <w:style w:type="paragraph" w:styleId="a8">
    <w:name w:val="Balloon Text"/>
    <w:basedOn w:val="a"/>
    <w:link w:val="a9"/>
    <w:uiPriority w:val="99"/>
    <w:semiHidden/>
    <w:unhideWhenUsed/>
    <w:rsid w:val="0046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D2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2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Якушина</cp:lastModifiedBy>
  <cp:revision>33</cp:revision>
  <cp:lastPrinted>2025-01-21T06:56:00Z</cp:lastPrinted>
  <dcterms:created xsi:type="dcterms:W3CDTF">2024-03-20T10:26:00Z</dcterms:created>
  <dcterms:modified xsi:type="dcterms:W3CDTF">2025-01-24T03:05:00Z</dcterms:modified>
</cp:coreProperties>
</file>